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32" w:rsidRPr="00A76F32" w:rsidRDefault="00A76F32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93E40" w:rsidRDefault="00A76F32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конкурсе </w:t>
      </w:r>
      <w:r w:rsidR="00F967AF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рисунков</w:t>
      </w:r>
      <w:r w:rsidR="00BA7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77EF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A7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Этот день Победы!</w:t>
      </w:r>
      <w:r w:rsidR="00BA77EF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193E4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F967AF" w:rsidRDefault="00F967AF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54310">
        <w:rPr>
          <w:rFonts w:ascii="Times New Roman" w:eastAsia="Times New Roman" w:hAnsi="Times New Roman" w:cs="Times New Roman"/>
          <w:b/>
          <w:bCs/>
          <w:sz w:val="28"/>
          <w:szCs w:val="28"/>
        </w:rPr>
        <w:t>освящённых празднованию</w:t>
      </w:r>
    </w:p>
    <w:p w:rsidR="00A3478E" w:rsidRPr="006D6356" w:rsidRDefault="00F967AF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Победы в Великой Отечественной войне</w:t>
      </w:r>
      <w:r w:rsidR="00BA7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1941 – 1945 гг.</w:t>
      </w:r>
    </w:p>
    <w:p w:rsidR="00CD43A0" w:rsidRPr="00A76F32" w:rsidRDefault="00CD43A0" w:rsidP="00221620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F32" w:rsidRPr="00A76F32" w:rsidRDefault="00A76F32" w:rsidP="0022162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A76F32" w:rsidRPr="00EA702D" w:rsidRDefault="00A76F32" w:rsidP="00221620">
      <w:pPr>
        <w:pStyle w:val="aa"/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A702D">
        <w:rPr>
          <w:rFonts w:eastAsia="Times New Roman"/>
          <w:sz w:val="28"/>
          <w:szCs w:val="28"/>
        </w:rPr>
        <w:t xml:space="preserve">Настоящее Положение определяет условия, порядок, организацию и проведение конкурса </w:t>
      </w:r>
      <w:r w:rsidR="00F967AF">
        <w:rPr>
          <w:rFonts w:eastAsia="Times New Roman"/>
          <w:sz w:val="28"/>
          <w:szCs w:val="28"/>
        </w:rPr>
        <w:t>рисунков</w:t>
      </w:r>
      <w:r w:rsidR="009E59A4" w:rsidRPr="00EA702D">
        <w:rPr>
          <w:rFonts w:eastAsia="Times New Roman"/>
          <w:sz w:val="28"/>
          <w:szCs w:val="28"/>
        </w:rPr>
        <w:t>, посвященного Дню</w:t>
      </w:r>
      <w:r w:rsidRPr="00EA702D">
        <w:rPr>
          <w:rFonts w:eastAsia="Times New Roman"/>
          <w:sz w:val="28"/>
          <w:szCs w:val="28"/>
        </w:rPr>
        <w:t xml:space="preserve"> Победы в Великой Отечественной войне</w:t>
      </w:r>
      <w:r w:rsidR="009E59A4" w:rsidRPr="00EA702D">
        <w:rPr>
          <w:rFonts w:eastAsia="Times New Roman"/>
          <w:sz w:val="28"/>
          <w:szCs w:val="28"/>
        </w:rPr>
        <w:t xml:space="preserve"> 1941-1945 гг.</w:t>
      </w:r>
      <w:r w:rsidRPr="00EA702D">
        <w:rPr>
          <w:rFonts w:eastAsia="Times New Roman"/>
          <w:sz w:val="28"/>
          <w:szCs w:val="28"/>
        </w:rPr>
        <w:t xml:space="preserve"> </w:t>
      </w:r>
      <w:r w:rsidR="00CD43A0">
        <w:rPr>
          <w:rFonts w:eastAsia="Times New Roman"/>
          <w:sz w:val="28"/>
          <w:szCs w:val="28"/>
        </w:rPr>
        <w:t xml:space="preserve">среди членов первичной профсоюзной организации ОСФР по Амурской области и членов их семей </w:t>
      </w:r>
      <w:r w:rsidRPr="00EA702D">
        <w:rPr>
          <w:rFonts w:eastAsia="Times New Roman"/>
          <w:sz w:val="28"/>
          <w:szCs w:val="28"/>
        </w:rPr>
        <w:t>(далее - Конкурс).</w:t>
      </w:r>
    </w:p>
    <w:p w:rsidR="00A76F32" w:rsidRPr="00A76F32" w:rsidRDefault="00A76F32" w:rsidP="00221620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являются: </w:t>
      </w:r>
      <w:r w:rsidR="00CD43A0">
        <w:rPr>
          <w:rFonts w:ascii="Times New Roman" w:eastAsia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Амурской области (далее – ППО ОСФР по Амурской области)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2" w:rsidRDefault="00A76F32" w:rsidP="00221620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– </w:t>
      </w:r>
      <w:r w:rsidR="00360CBE">
        <w:rPr>
          <w:rFonts w:ascii="Times New Roman" w:eastAsia="Times New Roman" w:hAnsi="Times New Roman" w:cs="Times New Roman"/>
          <w:sz w:val="28"/>
          <w:szCs w:val="28"/>
        </w:rPr>
        <w:t>члены ППО ОСФР по Амурской области и члены их семей</w:t>
      </w:r>
      <w:r w:rsidR="009E59A4" w:rsidRPr="00EA7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2" w:rsidRPr="00A76F32" w:rsidRDefault="00A76F32" w:rsidP="00221620">
      <w:pPr>
        <w:numPr>
          <w:ilvl w:val="0"/>
          <w:numId w:val="3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Конкурса</w:t>
      </w:r>
    </w:p>
    <w:p w:rsidR="00A76F32" w:rsidRPr="00A76F32" w:rsidRDefault="00BA77EF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к истории Великой Отечественной войны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F32" w:rsidRPr="00A76F32" w:rsidRDefault="00BA77EF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памяти о её героических событиях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F32" w:rsidRPr="00A76F32" w:rsidRDefault="00A76F32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666A9D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 к ветеранам войны и труженикам тыла военных лет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F32" w:rsidRDefault="00666A9D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средствами изобразительного искусства;</w:t>
      </w:r>
    </w:p>
    <w:p w:rsidR="00666A9D" w:rsidRPr="00A76F32" w:rsidRDefault="00666A9D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противодействие негативным тенденциям, н</w:t>
      </w:r>
      <w:r w:rsidR="0054183D">
        <w:rPr>
          <w:rFonts w:ascii="Times New Roman" w:eastAsia="Times New Roman" w:hAnsi="Times New Roman" w:cs="Times New Roman"/>
          <w:sz w:val="28"/>
          <w:szCs w:val="28"/>
        </w:rPr>
        <w:t xml:space="preserve">аправленным на пересмотр итогов Второй мировой войны и </w:t>
      </w:r>
      <w:r w:rsidR="00DB21AB">
        <w:rPr>
          <w:rFonts w:ascii="Times New Roman" w:eastAsia="Times New Roman" w:hAnsi="Times New Roman" w:cs="Times New Roman"/>
          <w:sz w:val="28"/>
          <w:szCs w:val="28"/>
        </w:rPr>
        <w:t>дискредитацию роли советского народа в Великой Победе.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F32" w:rsidRPr="00A76F32" w:rsidRDefault="00A76F32" w:rsidP="00221620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форма проведения Конкурса</w:t>
      </w:r>
    </w:p>
    <w:p w:rsidR="00A76F32" w:rsidRDefault="00A76F32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Участие в Конкурсе добровольное.</w:t>
      </w:r>
    </w:p>
    <w:p w:rsidR="00674B01" w:rsidRPr="00A76F32" w:rsidRDefault="000F36A5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4B01">
        <w:rPr>
          <w:rFonts w:ascii="Times New Roman" w:eastAsia="Times New Roman" w:hAnsi="Times New Roman" w:cs="Times New Roman"/>
          <w:sz w:val="28"/>
          <w:szCs w:val="28"/>
        </w:rPr>
        <w:t>роводится среди членов ППО ОСФР по Амурской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членов их семей</w:t>
      </w:r>
    </w:p>
    <w:p w:rsidR="00674B01" w:rsidRPr="00464951" w:rsidRDefault="00EA702D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02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4951"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r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тур.</w:t>
      </w:r>
    </w:p>
    <w:p w:rsidR="00875580" w:rsidRDefault="00532F3E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направляется</w:t>
      </w:r>
      <w:r w:rsidR="0082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 w:rsidR="0087558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0CDC">
        <w:rPr>
          <w:rFonts w:ascii="Times New Roman" w:eastAsia="Times New Roman" w:hAnsi="Times New Roman" w:cs="Times New Roman"/>
          <w:sz w:val="28"/>
          <w:szCs w:val="28"/>
        </w:rPr>
        <w:t>конкурс</w:t>
      </w:r>
      <w:bookmarkStart w:id="0" w:name="_GoBack"/>
      <w:bookmarkEnd w:id="0"/>
      <w:r w:rsidR="00875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580" w:rsidRDefault="00875580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рисунков от одного участника – 3.</w:t>
      </w:r>
    </w:p>
    <w:p w:rsidR="00EA702D" w:rsidRPr="00A76F32" w:rsidRDefault="0001176E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25B71">
        <w:rPr>
          <w:rFonts w:ascii="Times New Roman" w:eastAsia="Times New Roman" w:hAnsi="Times New Roman" w:cs="Times New Roman"/>
          <w:sz w:val="28"/>
          <w:szCs w:val="28"/>
        </w:rPr>
        <w:t>ото рисунка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</w:t>
      </w:r>
      <w:r w:rsidR="00EA702D" w:rsidRPr="00EA7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F02" w:rsidRPr="00464951" w:rsidRDefault="00825B71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работа – рисунок остаётся на своих территориях для оформления выставок, </w:t>
      </w:r>
      <w:r w:rsidRPr="00825B71">
        <w:rPr>
          <w:rFonts w:ascii="Times New Roman" w:eastAsia="Times New Roman" w:hAnsi="Times New Roman" w:cs="Times New Roman"/>
          <w:sz w:val="28"/>
          <w:szCs w:val="28"/>
        </w:rPr>
        <w:t xml:space="preserve">посвящённых </w:t>
      </w:r>
      <w:r w:rsidRPr="00825B71">
        <w:rPr>
          <w:rFonts w:ascii="Times New Roman" w:eastAsia="Times New Roman" w:hAnsi="Times New Roman" w:cs="Times New Roman"/>
          <w:sz w:val="28"/>
          <w:szCs w:val="28"/>
        </w:rPr>
        <w:t>Дню Победы в Великой Отечественной войне 1941-1945 гг</w:t>
      </w:r>
      <w:r w:rsidRPr="00825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t xml:space="preserve"> При желании рисунки отправляются на площадку, расположенной на ул. </w:t>
      </w:r>
      <w:proofErr w:type="spellStart"/>
      <w:r w:rsidR="00665992">
        <w:rPr>
          <w:rFonts w:ascii="Times New Roman" w:eastAsia="Times New Roman" w:hAnsi="Times New Roman" w:cs="Times New Roman"/>
          <w:sz w:val="28"/>
          <w:szCs w:val="28"/>
        </w:rPr>
        <w:t>Зейской</w:t>
      </w:r>
      <w:proofErr w:type="spellEnd"/>
      <w:r w:rsidR="00665992">
        <w:rPr>
          <w:rFonts w:ascii="Times New Roman" w:eastAsia="Times New Roman" w:hAnsi="Times New Roman" w:cs="Times New Roman"/>
          <w:sz w:val="28"/>
          <w:szCs w:val="28"/>
        </w:rPr>
        <w:t xml:space="preserve"> 173А, кабинет 520 Хрущёвой Н.В. для 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формирования общей выставки ОСФ</w:t>
      </w:r>
      <w:r w:rsidR="001C2E2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t xml:space="preserve"> по Амурской области</w:t>
      </w:r>
      <w:r w:rsidR="0001176E">
        <w:rPr>
          <w:rFonts w:ascii="Times New Roman" w:eastAsia="Times New Roman" w:hAnsi="Times New Roman" w:cs="Times New Roman"/>
          <w:sz w:val="28"/>
          <w:szCs w:val="28"/>
        </w:rPr>
        <w:t xml:space="preserve"> на длительный период </w:t>
      </w:r>
      <w:r w:rsidR="001C2E26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2" w:rsidRPr="00D814DE" w:rsidRDefault="0038117F" w:rsidP="00221620">
      <w:pPr>
        <w:pStyle w:val="aa"/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Рисунок должен соответствовать тематике Конкурса и может отражать разные события из истории Великой Отечественной войны (военная битва, работа в тылу, День Победы и т.д.)</w:t>
      </w:r>
      <w:r w:rsidR="00A76F32" w:rsidRPr="00D814DE">
        <w:rPr>
          <w:rFonts w:eastAsia="Times New Roman"/>
          <w:sz w:val="28"/>
          <w:szCs w:val="28"/>
        </w:rPr>
        <w:t xml:space="preserve">. </w:t>
      </w:r>
    </w:p>
    <w:p w:rsidR="00A76F32" w:rsidRDefault="00A76F32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условия </w:t>
      </w:r>
      <w:r w:rsidR="001D7D16">
        <w:rPr>
          <w:rFonts w:ascii="Times New Roman" w:eastAsia="Times New Roman" w:hAnsi="Times New Roman" w:cs="Times New Roman"/>
          <w:sz w:val="28"/>
          <w:szCs w:val="28"/>
        </w:rPr>
        <w:t>работы: указание ФИО участника (родитель/или законный представитель)</w:t>
      </w:r>
      <w:r w:rsidR="00221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2064">
        <w:rPr>
          <w:rFonts w:ascii="Times New Roman" w:eastAsia="Times New Roman" w:hAnsi="Times New Roman" w:cs="Times New Roman"/>
          <w:sz w:val="28"/>
          <w:szCs w:val="28"/>
        </w:rPr>
        <w:t xml:space="preserve">возраст (для ребёнка), </w:t>
      </w:r>
      <w:r w:rsidR="001D7D16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21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E26" w:rsidRPr="00A76F32" w:rsidRDefault="001C2E26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Конкурсе даёт право использовать Конкурсные работы и фотографии</w:t>
      </w:r>
      <w:r w:rsidR="00F82064">
        <w:rPr>
          <w:rFonts w:ascii="Times New Roman" w:eastAsia="Times New Roman" w:hAnsi="Times New Roman" w:cs="Times New Roman"/>
          <w:sz w:val="28"/>
          <w:szCs w:val="28"/>
        </w:rPr>
        <w:t xml:space="preserve"> работ на выставочных стендах (</w:t>
      </w:r>
      <w:r>
        <w:rPr>
          <w:rFonts w:ascii="Times New Roman" w:eastAsia="Times New Roman" w:hAnsi="Times New Roman" w:cs="Times New Roman"/>
          <w:sz w:val="28"/>
          <w:szCs w:val="28"/>
        </w:rPr>
        <w:t>с ссылкой на авторство), размещать информацию об участниках и победителях Конкурса на сайте ОСФР по Амурской области.</w:t>
      </w:r>
    </w:p>
    <w:p w:rsidR="00464951" w:rsidRPr="00464951" w:rsidRDefault="00464951" w:rsidP="00221620">
      <w:pPr>
        <w:pStyle w:val="aa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464951">
        <w:rPr>
          <w:rFonts w:eastAsia="Times New Roman"/>
          <w:b/>
          <w:sz w:val="28"/>
          <w:szCs w:val="28"/>
        </w:rPr>
        <w:t>Конкурс проводится по категориям:</w:t>
      </w: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64951">
        <w:rPr>
          <w:rFonts w:eastAsia="Times New Roman"/>
          <w:sz w:val="28"/>
          <w:szCs w:val="28"/>
        </w:rPr>
        <w:t xml:space="preserve">I категория – дети </w:t>
      </w:r>
      <w:r w:rsidR="009E44E1">
        <w:rPr>
          <w:rFonts w:eastAsia="Times New Roman"/>
          <w:sz w:val="28"/>
          <w:szCs w:val="28"/>
        </w:rPr>
        <w:t>и внуки членов профсоюза любого возраста</w:t>
      </w: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64951">
        <w:rPr>
          <w:rFonts w:eastAsia="Times New Roman"/>
          <w:sz w:val="28"/>
          <w:szCs w:val="28"/>
        </w:rPr>
        <w:t>II категория – члены профсоюза ППО ОСФР по Амурской области</w:t>
      </w:r>
    </w:p>
    <w:p w:rsid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64951" w:rsidRPr="00893D07" w:rsidRDefault="00464951" w:rsidP="00221620">
      <w:pPr>
        <w:pStyle w:val="aa"/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893D07">
        <w:rPr>
          <w:rFonts w:eastAsia="Times New Roman"/>
          <w:b/>
          <w:sz w:val="28"/>
          <w:szCs w:val="28"/>
        </w:rPr>
        <w:t>Темы конкурса:</w:t>
      </w:r>
    </w:p>
    <w:p w:rsidR="007A5743" w:rsidRDefault="00221620" w:rsidP="00F82064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E26" w:rsidRPr="007A5743">
        <w:rPr>
          <w:rFonts w:ascii="Times New Roman" w:hAnsi="Times New Roman" w:cs="Times New Roman"/>
          <w:b/>
          <w:sz w:val="32"/>
          <w:szCs w:val="32"/>
        </w:rPr>
        <w:t>Начало Великой Отечественной войны</w:t>
      </w:r>
      <w:r w:rsidR="007A5743">
        <w:rPr>
          <w:rFonts w:ascii="Times New Roman" w:hAnsi="Times New Roman" w:cs="Times New Roman"/>
          <w:sz w:val="28"/>
          <w:szCs w:val="28"/>
        </w:rPr>
        <w:t>.</w:t>
      </w:r>
    </w:p>
    <w:p w:rsidR="00464951" w:rsidRPr="00EA702D" w:rsidRDefault="00464951" w:rsidP="00F82064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743">
        <w:rPr>
          <w:rFonts w:ascii="Times New Roman" w:hAnsi="Times New Roman" w:cs="Times New Roman"/>
          <w:sz w:val="28"/>
          <w:szCs w:val="28"/>
        </w:rPr>
        <w:t>Кто знал, что между миром и войной всего каких-то пять минут осталось!»</w:t>
      </w:r>
    </w:p>
    <w:p w:rsidR="007A5743" w:rsidRDefault="007A5743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5743">
        <w:rPr>
          <w:b/>
          <w:sz w:val="32"/>
          <w:szCs w:val="32"/>
        </w:rPr>
        <w:t>Боевые действия на фронтах Великой Отечественной войны</w:t>
      </w:r>
      <w:r>
        <w:rPr>
          <w:sz w:val="28"/>
          <w:szCs w:val="28"/>
        </w:rPr>
        <w:t>.</w:t>
      </w:r>
    </w:p>
    <w:p w:rsidR="007A5743" w:rsidRDefault="002068B9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7A5743">
        <w:rPr>
          <w:sz w:val="28"/>
          <w:szCs w:val="28"/>
        </w:rPr>
        <w:t>Кто говорит, что на войне не страшно,</w:t>
      </w:r>
    </w:p>
    <w:p w:rsidR="00464951" w:rsidRPr="00EA702D" w:rsidRDefault="007A5743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Тот ничего не знает о </w:t>
      </w:r>
      <w:proofErr w:type="gramStart"/>
      <w:r>
        <w:rPr>
          <w:sz w:val="28"/>
          <w:szCs w:val="28"/>
        </w:rPr>
        <w:t>войне….</w:t>
      </w:r>
      <w:proofErr w:type="gramEnd"/>
      <w:r>
        <w:rPr>
          <w:sz w:val="28"/>
          <w:szCs w:val="28"/>
        </w:rPr>
        <w:t>»</w:t>
      </w:r>
      <w:r w:rsidR="00464951" w:rsidRPr="00EA702D">
        <w:rPr>
          <w:sz w:val="28"/>
          <w:szCs w:val="28"/>
        </w:rPr>
        <w:t>.</w:t>
      </w:r>
    </w:p>
    <w:p w:rsidR="002B04D8" w:rsidRDefault="00221620" w:rsidP="00F82064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7A5743" w:rsidRPr="007A574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Война и дети.</w:t>
      </w:r>
    </w:p>
    <w:p w:rsidR="002B04D8" w:rsidRDefault="00DA69B1" w:rsidP="002B04D8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</w:t>
      </w:r>
      <w:r w:rsidR="007A574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селе, разрушенном дотла,</w:t>
      </w:r>
    </w:p>
    <w:p w:rsidR="007A5743" w:rsidRDefault="007A5743" w:rsidP="002B04D8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Стоит, зажмурившись, ребёнок</w:t>
      </w:r>
      <w:r w:rsidR="00201D7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– </w:t>
      </w:r>
    </w:p>
    <w:p w:rsidR="00201D78" w:rsidRDefault="00201D78" w:rsidP="002B04D8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Последний гражданин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села….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</w:p>
    <w:p w:rsidR="00201D78" w:rsidRDefault="00201D78" w:rsidP="00F82064">
      <w:pPr>
        <w:pStyle w:val="a6"/>
        <w:tabs>
          <w:tab w:val="num" w:pos="1134"/>
        </w:tabs>
        <w:ind w:firstLine="0"/>
        <w:rPr>
          <w:sz w:val="28"/>
          <w:szCs w:val="28"/>
        </w:rPr>
      </w:pPr>
      <w:r>
        <w:rPr>
          <w:b/>
          <w:sz w:val="32"/>
          <w:szCs w:val="32"/>
        </w:rPr>
        <w:t xml:space="preserve">      - Жизнь дома, вклад тружеников тыла в общее дело Победы</w:t>
      </w:r>
      <w:r>
        <w:rPr>
          <w:sz w:val="28"/>
          <w:szCs w:val="28"/>
        </w:rPr>
        <w:t>.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Жди меня, и я вернусь.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Только очень </w:t>
      </w:r>
      <w:proofErr w:type="gramStart"/>
      <w:r>
        <w:rPr>
          <w:sz w:val="28"/>
          <w:szCs w:val="28"/>
        </w:rPr>
        <w:t>жди….</w:t>
      </w:r>
      <w:proofErr w:type="gramEnd"/>
      <w:r>
        <w:rPr>
          <w:sz w:val="28"/>
          <w:szCs w:val="28"/>
        </w:rPr>
        <w:t>»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b/>
          <w:sz w:val="32"/>
          <w:szCs w:val="32"/>
        </w:rPr>
        <w:t>- В Берлине</w:t>
      </w:r>
      <w:r>
        <w:rPr>
          <w:sz w:val="28"/>
          <w:szCs w:val="28"/>
        </w:rPr>
        <w:t>.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Красное знамя, рейхстаг, сорок пятый,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Метры остались до счастья </w:t>
      </w:r>
      <w:proofErr w:type="gramStart"/>
      <w:r>
        <w:rPr>
          <w:sz w:val="28"/>
          <w:szCs w:val="28"/>
        </w:rPr>
        <w:t>Победы….</w:t>
      </w:r>
      <w:proofErr w:type="gramEnd"/>
      <w:r>
        <w:rPr>
          <w:sz w:val="28"/>
          <w:szCs w:val="28"/>
        </w:rPr>
        <w:t>»</w:t>
      </w:r>
      <w:r w:rsidRPr="00EA702D">
        <w:rPr>
          <w:sz w:val="28"/>
          <w:szCs w:val="28"/>
        </w:rPr>
        <w:t>.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</w:p>
    <w:p w:rsidR="00201D78" w:rsidRDefault="009101D8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- Празднование Дня Победы</w:t>
      </w:r>
      <w:r w:rsidR="00201D78">
        <w:rPr>
          <w:sz w:val="28"/>
          <w:szCs w:val="28"/>
        </w:rPr>
        <w:t>.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</w:p>
    <w:p w:rsidR="00464951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101D8">
        <w:rPr>
          <w:sz w:val="28"/>
          <w:szCs w:val="28"/>
        </w:rPr>
        <w:t xml:space="preserve">Этот День </w:t>
      </w:r>
      <w:proofErr w:type="gramStart"/>
      <w:r w:rsidR="009101D8">
        <w:rPr>
          <w:sz w:val="28"/>
          <w:szCs w:val="28"/>
        </w:rPr>
        <w:t>Победы….</w:t>
      </w:r>
      <w:proofErr w:type="gramEnd"/>
      <w:r>
        <w:rPr>
          <w:sz w:val="28"/>
          <w:szCs w:val="28"/>
        </w:rPr>
        <w:t>»</w:t>
      </w:r>
      <w:r w:rsidRPr="00EA702D">
        <w:rPr>
          <w:sz w:val="28"/>
          <w:szCs w:val="28"/>
        </w:rPr>
        <w:t>.</w:t>
      </w:r>
    </w:p>
    <w:p w:rsidR="009101D8" w:rsidRDefault="009101D8" w:rsidP="009101D8">
      <w:pPr>
        <w:pStyle w:val="a6"/>
        <w:tabs>
          <w:tab w:val="num" w:pos="1134"/>
        </w:tabs>
        <w:rPr>
          <w:sz w:val="28"/>
          <w:szCs w:val="28"/>
        </w:rPr>
      </w:pPr>
    </w:p>
    <w:p w:rsidR="00E55CA7" w:rsidRDefault="00E55CA7" w:rsidP="0022162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Требования к </w:t>
      </w:r>
      <w:r w:rsidR="00F82064">
        <w:rPr>
          <w:rFonts w:eastAsia="Times New Roman"/>
          <w:b/>
          <w:sz w:val="28"/>
          <w:szCs w:val="28"/>
        </w:rPr>
        <w:t>работам</w:t>
      </w:r>
      <w:r>
        <w:rPr>
          <w:rFonts w:eastAsia="Times New Roman"/>
          <w:b/>
          <w:sz w:val="28"/>
          <w:szCs w:val="28"/>
        </w:rPr>
        <w:t>:</w:t>
      </w:r>
    </w:p>
    <w:p w:rsidR="00447D98" w:rsidRPr="00A76F32" w:rsidRDefault="002B04D8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принимаются в формате А4, А3</w:t>
      </w:r>
      <w:r w:rsidR="0006354C">
        <w:rPr>
          <w:rFonts w:ascii="Times New Roman" w:eastAsia="Times New Roman" w:hAnsi="Times New Roman" w:cs="Times New Roman"/>
          <w:sz w:val="28"/>
          <w:szCs w:val="28"/>
        </w:rPr>
        <w:t xml:space="preserve"> и на ватмане</w:t>
      </w:r>
      <w:r w:rsidR="00447D98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D98" w:rsidRPr="00A76F32" w:rsidRDefault="0006354C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можно создавать, используя любые живописные или графические материалы в любой технике </w:t>
      </w:r>
      <w:r w:rsidR="003E330D">
        <w:rPr>
          <w:rFonts w:ascii="Times New Roman" w:eastAsia="Times New Roman" w:hAnsi="Times New Roman" w:cs="Times New Roman"/>
          <w:sz w:val="28"/>
          <w:szCs w:val="28"/>
        </w:rPr>
        <w:t xml:space="preserve">рисования (масло, акварель, тушь, карандаши, </w:t>
      </w:r>
      <w:r w:rsidR="00D54310">
        <w:rPr>
          <w:rFonts w:ascii="Times New Roman" w:eastAsia="Times New Roman" w:hAnsi="Times New Roman" w:cs="Times New Roman"/>
          <w:sz w:val="28"/>
          <w:szCs w:val="28"/>
        </w:rPr>
        <w:t>мелки</w:t>
      </w:r>
      <w:r w:rsidR="003E33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3E330D">
        <w:rPr>
          <w:rFonts w:ascii="Times New Roman" w:eastAsia="Times New Roman" w:hAnsi="Times New Roman" w:cs="Times New Roman"/>
          <w:sz w:val="28"/>
          <w:szCs w:val="28"/>
        </w:rPr>
        <w:t>фломастеры  и</w:t>
      </w:r>
      <w:proofErr w:type="gramEnd"/>
      <w:r w:rsidR="003E330D">
        <w:rPr>
          <w:rFonts w:ascii="Times New Roman" w:eastAsia="Times New Roman" w:hAnsi="Times New Roman" w:cs="Times New Roman"/>
          <w:sz w:val="28"/>
          <w:szCs w:val="28"/>
        </w:rPr>
        <w:t xml:space="preserve"> т.д.) </w:t>
      </w:r>
      <w:r>
        <w:rPr>
          <w:rFonts w:ascii="Times New Roman" w:eastAsia="Times New Roman" w:hAnsi="Times New Roman" w:cs="Times New Roman"/>
          <w:sz w:val="28"/>
          <w:szCs w:val="28"/>
        </w:rPr>
        <w:t>на твёрдых листах для рисования</w:t>
      </w:r>
      <w:r w:rsidR="00447D98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D98" w:rsidRPr="00A76F32" w:rsidRDefault="0006354C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рисунки, выполненные на бумаге, не </w:t>
      </w:r>
      <w:r w:rsidR="003E330D">
        <w:rPr>
          <w:rFonts w:ascii="Times New Roman" w:eastAsia="Times New Roman" w:hAnsi="Times New Roman" w:cs="Times New Roman"/>
          <w:sz w:val="28"/>
          <w:szCs w:val="28"/>
        </w:rPr>
        <w:t>предназначенной для рисования (</w:t>
      </w:r>
      <w:r>
        <w:rPr>
          <w:rFonts w:ascii="Times New Roman" w:eastAsia="Times New Roman" w:hAnsi="Times New Roman" w:cs="Times New Roman"/>
          <w:sz w:val="28"/>
          <w:szCs w:val="28"/>
        </w:rPr>
        <w:t>тетрадные листы, обёрточная бумага, обои и пр.) к участию в конкурсе не допускаются</w:t>
      </w:r>
      <w:r w:rsidR="00447D98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5CA7" w:rsidRPr="003E330D" w:rsidRDefault="0006354C" w:rsidP="00221620">
      <w:pPr>
        <w:numPr>
          <w:ilvl w:val="0"/>
          <w:numId w:val="4"/>
        </w:numPr>
        <w:tabs>
          <w:tab w:val="clear" w:pos="1440"/>
          <w:tab w:val="num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может иметь как горизонтальное, так и вертикальное изображение</w:t>
      </w:r>
      <w:r w:rsidR="003E33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330D" w:rsidRPr="00E55CA7" w:rsidRDefault="003E330D" w:rsidP="00221620">
      <w:pPr>
        <w:numPr>
          <w:ilvl w:val="0"/>
          <w:numId w:val="4"/>
        </w:numPr>
        <w:tabs>
          <w:tab w:val="clear" w:pos="1440"/>
          <w:tab w:val="num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свёртывание и сгибание работ.</w:t>
      </w:r>
    </w:p>
    <w:p w:rsidR="00447D98" w:rsidRPr="00D54310" w:rsidRDefault="003E330D" w:rsidP="00E55CA7">
      <w:pPr>
        <w:tabs>
          <w:tab w:val="left" w:pos="851"/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eastAsia="Times New Roman"/>
          <w:b/>
          <w:sz w:val="28"/>
          <w:szCs w:val="28"/>
        </w:rPr>
      </w:pPr>
      <w:r w:rsidRPr="00D54310">
        <w:rPr>
          <w:rFonts w:ascii="Times New Roman" w:eastAsia="Times New Roman" w:hAnsi="Times New Roman" w:cs="Times New Roman"/>
          <w:b/>
          <w:sz w:val="28"/>
          <w:szCs w:val="28"/>
        </w:rPr>
        <w:t>Фотографии рисунков должны быть чёткими, не размытыми</w:t>
      </w:r>
      <w:r w:rsidR="00893D07" w:rsidRPr="00D54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7D98" w:rsidRPr="00893D07" w:rsidRDefault="00447D98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</w:p>
    <w:p w:rsidR="00A76F32" w:rsidRPr="009D330C" w:rsidRDefault="00C72FBC" w:rsidP="0022162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Регламент оценки:</w:t>
      </w:r>
    </w:p>
    <w:p w:rsidR="000F36A5" w:rsidRDefault="000F36A5" w:rsidP="00221620">
      <w:pPr>
        <w:numPr>
          <w:ilvl w:val="1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проводится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r w:rsidR="00E860BC" w:rsidRPr="00E8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0BC">
        <w:rPr>
          <w:rFonts w:ascii="Times New Roman" w:eastAsia="Times New Roman" w:hAnsi="Times New Roman" w:cs="Times New Roman"/>
          <w:sz w:val="28"/>
          <w:szCs w:val="28"/>
        </w:rPr>
        <w:t>в группе «Профсоюз ОСФР».</w:t>
      </w:r>
    </w:p>
    <w:p w:rsidR="00A76F32" w:rsidRDefault="00E860BC" w:rsidP="00221620">
      <w:pPr>
        <w:numPr>
          <w:ilvl w:val="1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Победители определяются путем голосования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r w:rsidRPr="00E8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группе «Профсоюз ОСФР»</w:t>
      </w:r>
      <w:r w:rsidR="00360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6A5" w:rsidRPr="00893D07" w:rsidRDefault="000F36A5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A76F32" w:rsidRPr="00E55CA7" w:rsidRDefault="00A76F32" w:rsidP="00221620">
      <w:pPr>
        <w:pStyle w:val="aa"/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E55CA7">
        <w:rPr>
          <w:rFonts w:eastAsia="Times New Roman"/>
          <w:b/>
          <w:bCs/>
          <w:sz w:val="28"/>
          <w:szCs w:val="28"/>
        </w:rPr>
        <w:t>Награждение</w:t>
      </w:r>
    </w:p>
    <w:p w:rsidR="00A76F32" w:rsidRDefault="00A76F32" w:rsidP="00221620">
      <w:pPr>
        <w:pStyle w:val="aa"/>
        <w:numPr>
          <w:ilvl w:val="1"/>
          <w:numId w:val="5"/>
        </w:numPr>
        <w:tabs>
          <w:tab w:val="left" w:pos="426"/>
          <w:tab w:val="num" w:pos="709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93D07">
        <w:rPr>
          <w:rFonts w:eastAsia="Times New Roman"/>
          <w:sz w:val="28"/>
          <w:szCs w:val="28"/>
        </w:rPr>
        <w:t xml:space="preserve">По решению </w:t>
      </w:r>
      <w:r w:rsidR="000377CF">
        <w:rPr>
          <w:rFonts w:eastAsia="Times New Roman"/>
          <w:sz w:val="28"/>
          <w:szCs w:val="28"/>
        </w:rPr>
        <w:t xml:space="preserve">голосования </w:t>
      </w:r>
      <w:r w:rsidR="000377CF" w:rsidRPr="000377CF">
        <w:rPr>
          <w:rFonts w:eastAsia="Times New Roman"/>
          <w:sz w:val="28"/>
          <w:szCs w:val="28"/>
        </w:rPr>
        <w:t xml:space="preserve">в </w:t>
      </w:r>
      <w:proofErr w:type="spellStart"/>
      <w:r w:rsidR="00360CBE" w:rsidRPr="000377CF">
        <w:rPr>
          <w:rFonts w:eastAsia="Times New Roman"/>
          <w:sz w:val="28"/>
          <w:szCs w:val="28"/>
          <w:lang w:val="en-US"/>
        </w:rPr>
        <w:t>WatsApp</w:t>
      </w:r>
      <w:proofErr w:type="spellEnd"/>
      <w:r w:rsidR="00360CBE" w:rsidRPr="000377CF">
        <w:rPr>
          <w:rFonts w:eastAsia="Times New Roman"/>
          <w:sz w:val="28"/>
          <w:szCs w:val="28"/>
        </w:rPr>
        <w:t xml:space="preserve"> в группе «Профсоюз ОСФР»</w:t>
      </w:r>
      <w:r w:rsidRPr="00893D07">
        <w:rPr>
          <w:rFonts w:eastAsia="Times New Roman"/>
          <w:sz w:val="28"/>
          <w:szCs w:val="28"/>
        </w:rPr>
        <w:t xml:space="preserve"> победители Конкурса награждаются </w:t>
      </w:r>
      <w:r w:rsidR="00360CBE" w:rsidRPr="00893D07">
        <w:rPr>
          <w:rFonts w:eastAsia="Times New Roman"/>
          <w:color w:val="000000" w:themeColor="text1"/>
          <w:sz w:val="28"/>
          <w:szCs w:val="28"/>
        </w:rPr>
        <w:t>поощрительными призами</w:t>
      </w:r>
      <w:r w:rsidR="00360CBE" w:rsidRPr="00893D07">
        <w:rPr>
          <w:rFonts w:eastAsia="Times New Roman"/>
          <w:sz w:val="28"/>
          <w:szCs w:val="28"/>
        </w:rPr>
        <w:t xml:space="preserve"> и </w:t>
      </w:r>
      <w:r w:rsidRPr="00893D07">
        <w:rPr>
          <w:rFonts w:eastAsia="Times New Roman"/>
          <w:sz w:val="28"/>
          <w:szCs w:val="28"/>
        </w:rPr>
        <w:t xml:space="preserve">дипломами I, II, III степени в каждой </w:t>
      </w:r>
      <w:r w:rsidR="00360CBE" w:rsidRPr="00893D07">
        <w:rPr>
          <w:rFonts w:eastAsia="Times New Roman"/>
          <w:sz w:val="28"/>
          <w:szCs w:val="28"/>
        </w:rPr>
        <w:t>категории</w:t>
      </w:r>
      <w:r w:rsidR="00D814DE" w:rsidRPr="00893D07">
        <w:rPr>
          <w:rFonts w:eastAsia="Times New Roman"/>
          <w:sz w:val="28"/>
          <w:szCs w:val="28"/>
        </w:rPr>
        <w:t xml:space="preserve"> по номинациям</w:t>
      </w:r>
      <w:r w:rsidR="00893D07">
        <w:rPr>
          <w:rFonts w:eastAsia="Times New Roman"/>
          <w:sz w:val="28"/>
          <w:szCs w:val="28"/>
        </w:rPr>
        <w:t>, н</w:t>
      </w:r>
      <w:r w:rsidRPr="00893D07">
        <w:rPr>
          <w:rFonts w:eastAsia="Times New Roman"/>
          <w:sz w:val="28"/>
          <w:szCs w:val="28"/>
        </w:rPr>
        <w:t>е занявшие призовы</w:t>
      </w:r>
      <w:r w:rsidR="00EC02C3">
        <w:rPr>
          <w:rFonts w:eastAsia="Times New Roman"/>
          <w:sz w:val="28"/>
          <w:szCs w:val="28"/>
        </w:rPr>
        <w:t>е места - грамотами за участие.</w:t>
      </w:r>
    </w:p>
    <w:p w:rsidR="00EC02C3" w:rsidRPr="00EC02C3" w:rsidRDefault="00EC02C3" w:rsidP="00EC02C3">
      <w:pPr>
        <w:pStyle w:val="aa"/>
        <w:numPr>
          <w:ilvl w:val="0"/>
          <w:numId w:val="5"/>
        </w:numPr>
        <w:tabs>
          <w:tab w:val="left" w:pos="426"/>
          <w:tab w:val="num" w:pos="1134"/>
        </w:tabs>
        <w:spacing w:before="100" w:beforeAutospacing="1" w:after="100" w:afterAutospacing="1" w:line="240" w:lineRule="auto"/>
        <w:jc w:val="both"/>
        <w:rPr>
          <w:rFonts w:eastAsia="Times New Roman"/>
          <w:b/>
          <w:sz w:val="28"/>
          <w:szCs w:val="28"/>
        </w:rPr>
      </w:pPr>
      <w:r w:rsidRPr="00EC02C3">
        <w:rPr>
          <w:rFonts w:eastAsia="Times New Roman"/>
          <w:b/>
          <w:sz w:val="28"/>
          <w:szCs w:val="28"/>
        </w:rPr>
        <w:t>Заявка на участие и финансовые условия конкурса:</w:t>
      </w:r>
    </w:p>
    <w:p w:rsidR="00EC02C3" w:rsidRDefault="00A76F32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0284" w:rsidRPr="00EA7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</w:t>
      </w:r>
      <w:r w:rsidR="00EC02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F32" w:rsidRDefault="00EC02C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F44B97">
        <w:rPr>
          <w:rFonts w:ascii="Times New Roman" w:eastAsia="Times New Roman" w:hAnsi="Times New Roman" w:cs="Times New Roman"/>
          <w:b/>
          <w:bCs/>
          <w:sz w:val="28"/>
          <w:szCs w:val="28"/>
        </w:rPr>
        <w:t>01 апреля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44B97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прислать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C17D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EA5AA9" w:rsidRPr="00EA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7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6D30">
        <w:rPr>
          <w:rFonts w:ascii="Times New Roman" w:eastAsia="Times New Roman" w:hAnsi="Times New Roman" w:cs="Times New Roman"/>
          <w:sz w:val="28"/>
          <w:szCs w:val="28"/>
        </w:rPr>
        <w:t>ППО ОСФР по Амурской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>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конкурсе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B97">
        <w:rPr>
          <w:rFonts w:ascii="Times New Roman" w:eastAsia="Times New Roman" w:hAnsi="Times New Roman" w:cs="Times New Roman"/>
          <w:sz w:val="28"/>
          <w:szCs w:val="28"/>
        </w:rPr>
        <w:t>АРМ ГС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на Хрущёву Н.В.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2C3" w:rsidRDefault="00EC02C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срок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до 25</w:t>
      </w:r>
      <w:r w:rsidR="00F44B97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2024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прислать фото </w:t>
      </w:r>
      <w:r w:rsidR="00BE103D">
        <w:rPr>
          <w:rFonts w:ascii="Times New Roman" w:eastAsia="Times New Roman" w:hAnsi="Times New Roman" w:cs="Times New Roman"/>
          <w:sz w:val="28"/>
          <w:szCs w:val="28"/>
        </w:rPr>
        <w:t xml:space="preserve">рисунка 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 xml:space="preserve">ППО ОСФР по Амурской области 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4B97">
        <w:rPr>
          <w:rFonts w:ascii="Times New Roman" w:eastAsia="Times New Roman" w:hAnsi="Times New Roman" w:cs="Times New Roman"/>
          <w:sz w:val="28"/>
          <w:szCs w:val="28"/>
        </w:rPr>
        <w:t>АРМ ГС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>на Хрущёву Н.В.</w:t>
      </w:r>
    </w:p>
    <w:p w:rsidR="00D168A3" w:rsidRDefault="00D168A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310" w:rsidRDefault="00D168A3" w:rsidP="00D168A3">
      <w:pPr>
        <w:tabs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168A3" w:rsidRPr="00D168A3" w:rsidRDefault="00D168A3" w:rsidP="00D168A3">
      <w:pPr>
        <w:tabs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D5431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4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Дата проведения.</w:t>
      </w:r>
    </w:p>
    <w:p w:rsidR="00C17D06" w:rsidRDefault="000F6CB0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72FBC">
        <w:rPr>
          <w:rFonts w:ascii="Times New Roman" w:eastAsia="Times New Roman" w:hAnsi="Times New Roman" w:cs="Times New Roman"/>
          <w:sz w:val="28"/>
          <w:szCs w:val="28"/>
        </w:rPr>
        <w:t xml:space="preserve"> Проведение голосования: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C17D06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–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D168A3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мая 2024</w:t>
      </w:r>
      <w:r w:rsidR="00C17D06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по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E50" w:rsidRDefault="006D2E50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8A3" w:rsidRPr="006D2E50" w:rsidRDefault="00D168A3" w:rsidP="00D168A3">
      <w:pPr>
        <w:tabs>
          <w:tab w:val="num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244D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24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Контакты.</w:t>
      </w:r>
    </w:p>
    <w:p w:rsidR="00D168A3" w:rsidRPr="006D2E50" w:rsidRDefault="00C17D06" w:rsidP="006D2E5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0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1.Телефон для справок: 8 (</w:t>
      </w:r>
      <w:r w:rsidR="008B31E2" w:rsidRPr="00EA702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4162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99-14-40, КСПД 838-3896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>, 89098161680 (в любое время)</w:t>
      </w:r>
      <w:r w:rsidR="006D2E50">
        <w:rPr>
          <w:rFonts w:ascii="Times New Roman" w:eastAsia="Times New Roman" w:hAnsi="Times New Roman" w:cs="Times New Roman"/>
          <w:sz w:val="28"/>
          <w:szCs w:val="28"/>
        </w:rPr>
        <w:t xml:space="preserve">, пишите </w:t>
      </w:r>
      <w:r w:rsidR="006D2E50" w:rsidRPr="00893D07">
        <w:rPr>
          <w:rFonts w:eastAsia="Times New Roman"/>
          <w:sz w:val="28"/>
          <w:szCs w:val="28"/>
        </w:rPr>
        <w:t xml:space="preserve">в </w:t>
      </w:r>
      <w:proofErr w:type="spellStart"/>
      <w:r w:rsidR="006D2E50" w:rsidRPr="000377CF"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proofErr w:type="spellEnd"/>
      <w:r w:rsidR="008114E4" w:rsidRPr="00037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E50" w:rsidRPr="000377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D2E50" w:rsidRPr="000377CF">
        <w:rPr>
          <w:rFonts w:ascii="Times New Roman" w:eastAsia="Times New Roman" w:hAnsi="Times New Roman" w:cs="Times New Roman"/>
          <w:sz w:val="28"/>
          <w:szCs w:val="28"/>
        </w:rPr>
        <w:t>личку</w:t>
      </w:r>
      <w:proofErr w:type="spellEnd"/>
      <w:r w:rsidR="000377CF" w:rsidRPr="000377CF">
        <w:rPr>
          <w:rFonts w:ascii="Times New Roman" w:eastAsia="Times New Roman" w:hAnsi="Times New Roman" w:cs="Times New Roman"/>
          <w:sz w:val="28"/>
          <w:szCs w:val="28"/>
        </w:rPr>
        <w:t>, по АРМ ГС</w:t>
      </w:r>
      <w:r w:rsidR="006D2E50">
        <w:rPr>
          <w:rFonts w:eastAsia="Times New Roman"/>
          <w:sz w:val="28"/>
          <w:szCs w:val="28"/>
        </w:rPr>
        <w:t>.</w:t>
      </w:r>
    </w:p>
    <w:p w:rsidR="00A107F8" w:rsidRDefault="00FF4DC6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Хрущёва</w:t>
      </w:r>
      <w:r w:rsidR="00D168A3" w:rsidRPr="006D2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Наталия Владимировна</w:t>
      </w:r>
    </w:p>
    <w:p w:rsidR="008B31E2" w:rsidRPr="006D2E50" w:rsidRDefault="00A107F8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Всем успехов!!!</w:t>
      </w:r>
      <w:r w:rsidR="00A76F32" w:rsidRPr="006D2E5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76F32" w:rsidRPr="000F6CB0" w:rsidRDefault="000F6CB0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F32" w:rsidRPr="00A76F32" w:rsidRDefault="00C17D06" w:rsidP="00CD43A0">
      <w:pPr>
        <w:pageBreakBefore/>
        <w:tabs>
          <w:tab w:val="num" w:pos="1134"/>
        </w:tabs>
        <w:spacing w:before="100" w:beforeAutospacing="1" w:after="100" w:afterAutospacing="1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– АНКЕТА</w:t>
      </w:r>
    </w:p>
    <w:p w:rsidR="002C21DF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</w:t>
      </w:r>
      <w:r w:rsidRPr="00A76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43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рисунков </w:t>
      </w:r>
      <w:r w:rsidR="00D54310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D54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Этот день Победы!</w:t>
      </w:r>
      <w:r w:rsidR="00D54310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D54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D54310" w:rsidRDefault="00D54310" w:rsidP="00D5431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посвящённых празднованию</w:t>
      </w:r>
    </w:p>
    <w:p w:rsidR="00D54310" w:rsidRPr="006D6356" w:rsidRDefault="00D54310" w:rsidP="00D5431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Победы в Великой Отечественной войне 1941 – 1945 гг.</w:t>
      </w:r>
    </w:p>
    <w:p w:rsidR="00A76F32" w:rsidRPr="00A76F32" w:rsidRDefault="00A76F32" w:rsidP="00CD43A0">
      <w:pPr>
        <w:shd w:val="clear" w:color="auto" w:fill="FFFFFF"/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ФИО у</w:t>
      </w:r>
      <w:r w:rsidRPr="00A76F32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 xml:space="preserve"> (а) или наименование участвующего подразделения (группа, отдел, КС)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 xml:space="preserve"> Категория </w:t>
      </w: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4310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.С условиями конкурса 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>(ы)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:rsidR="00A76F32" w:rsidRPr="00A76F32" w:rsidRDefault="00BE00C0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/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proofErr w:type="gramStart"/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_«</w:t>
      </w:r>
      <w:proofErr w:type="gramEnd"/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_____»_________20</w:t>
      </w:r>
      <w:r w:rsidR="008114E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5409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/подпись/</w:t>
      </w:r>
    </w:p>
    <w:p w:rsidR="00DA308C" w:rsidRDefault="00DA308C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CD43A0" w:rsidRDefault="00CD43A0">
      <w:pPr>
        <w:tabs>
          <w:tab w:val="num" w:pos="1134"/>
        </w:tabs>
        <w:ind w:hanging="360"/>
      </w:pPr>
    </w:p>
    <w:sectPr w:rsidR="00CD43A0" w:rsidSect="00DA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032"/>
    <w:multiLevelType w:val="multilevel"/>
    <w:tmpl w:val="F2E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70EF"/>
    <w:multiLevelType w:val="multilevel"/>
    <w:tmpl w:val="8DC66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407BB"/>
    <w:multiLevelType w:val="multilevel"/>
    <w:tmpl w:val="84B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614EF"/>
    <w:multiLevelType w:val="multilevel"/>
    <w:tmpl w:val="85DE1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F5ABB"/>
    <w:multiLevelType w:val="multilevel"/>
    <w:tmpl w:val="881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407F6"/>
    <w:multiLevelType w:val="multilevel"/>
    <w:tmpl w:val="35C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50FA4"/>
    <w:multiLevelType w:val="multilevel"/>
    <w:tmpl w:val="4434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C31A8"/>
    <w:multiLevelType w:val="multilevel"/>
    <w:tmpl w:val="5008C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98361A"/>
    <w:multiLevelType w:val="multilevel"/>
    <w:tmpl w:val="980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0649A"/>
    <w:multiLevelType w:val="multilevel"/>
    <w:tmpl w:val="42541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D7021"/>
    <w:multiLevelType w:val="multilevel"/>
    <w:tmpl w:val="F6D28D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24D23"/>
    <w:multiLevelType w:val="multilevel"/>
    <w:tmpl w:val="77B2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26D14"/>
    <w:multiLevelType w:val="multilevel"/>
    <w:tmpl w:val="F2B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923CB"/>
    <w:multiLevelType w:val="multilevel"/>
    <w:tmpl w:val="A3C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7119D"/>
    <w:multiLevelType w:val="multilevel"/>
    <w:tmpl w:val="C2CA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87727F"/>
    <w:multiLevelType w:val="multilevel"/>
    <w:tmpl w:val="7EBE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B7150"/>
    <w:multiLevelType w:val="hybridMultilevel"/>
    <w:tmpl w:val="98600A5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4584"/>
    <w:multiLevelType w:val="multilevel"/>
    <w:tmpl w:val="14F66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F2E68"/>
    <w:multiLevelType w:val="hybridMultilevel"/>
    <w:tmpl w:val="1AB60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705131"/>
    <w:multiLevelType w:val="hybridMultilevel"/>
    <w:tmpl w:val="746E41F4"/>
    <w:lvl w:ilvl="0" w:tplc="D2A6A60A">
      <w:start w:val="26"/>
      <w:numFmt w:val="decimal"/>
      <w:lvlText w:val="%1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0" w15:restartNumberingAfterBreak="0">
    <w:nsid w:val="779902E7"/>
    <w:multiLevelType w:val="multilevel"/>
    <w:tmpl w:val="1CBA5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B4BB1"/>
    <w:multiLevelType w:val="multilevel"/>
    <w:tmpl w:val="384A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AA558D"/>
    <w:multiLevelType w:val="multilevel"/>
    <w:tmpl w:val="A2AC2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4279DD"/>
    <w:multiLevelType w:val="hybridMultilevel"/>
    <w:tmpl w:val="1E8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7"/>
  </w:num>
  <w:num w:numId="11">
    <w:abstractNumId w:val="20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16"/>
  </w:num>
  <w:num w:numId="17">
    <w:abstractNumId w:val="23"/>
  </w:num>
  <w:num w:numId="18">
    <w:abstractNumId w:val="19"/>
  </w:num>
  <w:num w:numId="19">
    <w:abstractNumId w:val="7"/>
  </w:num>
  <w:num w:numId="20">
    <w:abstractNumId w:val="21"/>
  </w:num>
  <w:num w:numId="21">
    <w:abstractNumId w:val="0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32"/>
    <w:rsid w:val="0001176E"/>
    <w:rsid w:val="0003528A"/>
    <w:rsid w:val="000377CF"/>
    <w:rsid w:val="00040B98"/>
    <w:rsid w:val="0006354C"/>
    <w:rsid w:val="000F36A5"/>
    <w:rsid w:val="000F6CB0"/>
    <w:rsid w:val="00143196"/>
    <w:rsid w:val="00193E40"/>
    <w:rsid w:val="001C26D1"/>
    <w:rsid w:val="001C2E26"/>
    <w:rsid w:val="001D7D16"/>
    <w:rsid w:val="00201D78"/>
    <w:rsid w:val="002068B9"/>
    <w:rsid w:val="00221620"/>
    <w:rsid w:val="00287DC4"/>
    <w:rsid w:val="002B04D8"/>
    <w:rsid w:val="002C21DF"/>
    <w:rsid w:val="002F0946"/>
    <w:rsid w:val="00360CBE"/>
    <w:rsid w:val="0038117F"/>
    <w:rsid w:val="003E330D"/>
    <w:rsid w:val="00447D98"/>
    <w:rsid w:val="00453EDC"/>
    <w:rsid w:val="00464951"/>
    <w:rsid w:val="00532F3E"/>
    <w:rsid w:val="0054183D"/>
    <w:rsid w:val="00554095"/>
    <w:rsid w:val="00636171"/>
    <w:rsid w:val="00665992"/>
    <w:rsid w:val="00666A9D"/>
    <w:rsid w:val="00674B01"/>
    <w:rsid w:val="00675F02"/>
    <w:rsid w:val="006B0CDC"/>
    <w:rsid w:val="006D2E50"/>
    <w:rsid w:val="006D6356"/>
    <w:rsid w:val="007244D6"/>
    <w:rsid w:val="007A5743"/>
    <w:rsid w:val="008114E4"/>
    <w:rsid w:val="00825B71"/>
    <w:rsid w:val="00875580"/>
    <w:rsid w:val="00893D07"/>
    <w:rsid w:val="008B31E2"/>
    <w:rsid w:val="00905537"/>
    <w:rsid w:val="009101D8"/>
    <w:rsid w:val="00974175"/>
    <w:rsid w:val="009D330C"/>
    <w:rsid w:val="009E44E1"/>
    <w:rsid w:val="009E59A4"/>
    <w:rsid w:val="009E6F0B"/>
    <w:rsid w:val="00A107F8"/>
    <w:rsid w:val="00A3478E"/>
    <w:rsid w:val="00A64378"/>
    <w:rsid w:val="00A76F32"/>
    <w:rsid w:val="00AA3B12"/>
    <w:rsid w:val="00B17DD1"/>
    <w:rsid w:val="00B720F1"/>
    <w:rsid w:val="00B83563"/>
    <w:rsid w:val="00BA77EF"/>
    <w:rsid w:val="00BC0284"/>
    <w:rsid w:val="00BC31D7"/>
    <w:rsid w:val="00BE00C0"/>
    <w:rsid w:val="00BE103D"/>
    <w:rsid w:val="00C17D06"/>
    <w:rsid w:val="00C72FBC"/>
    <w:rsid w:val="00C7732B"/>
    <w:rsid w:val="00CD43A0"/>
    <w:rsid w:val="00D11911"/>
    <w:rsid w:val="00D1338D"/>
    <w:rsid w:val="00D168A3"/>
    <w:rsid w:val="00D52DD6"/>
    <w:rsid w:val="00D54310"/>
    <w:rsid w:val="00D66D30"/>
    <w:rsid w:val="00D814DE"/>
    <w:rsid w:val="00DA08A4"/>
    <w:rsid w:val="00DA308C"/>
    <w:rsid w:val="00DA69B1"/>
    <w:rsid w:val="00DB21AB"/>
    <w:rsid w:val="00E10433"/>
    <w:rsid w:val="00E14081"/>
    <w:rsid w:val="00E51000"/>
    <w:rsid w:val="00E55CA7"/>
    <w:rsid w:val="00E60C2C"/>
    <w:rsid w:val="00E860BC"/>
    <w:rsid w:val="00EA5AA9"/>
    <w:rsid w:val="00EA702D"/>
    <w:rsid w:val="00EB3691"/>
    <w:rsid w:val="00EC02C3"/>
    <w:rsid w:val="00F44B97"/>
    <w:rsid w:val="00F82064"/>
    <w:rsid w:val="00F834E6"/>
    <w:rsid w:val="00F967AF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6369-8B0B-443B-B212-F2E3706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76F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6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196"/>
    <w:rPr>
      <w:b/>
      <w:bCs/>
    </w:rPr>
  </w:style>
  <w:style w:type="character" w:styleId="a5">
    <w:name w:val="Emphasis"/>
    <w:basedOn w:val="a0"/>
    <w:uiPriority w:val="20"/>
    <w:qFormat/>
    <w:rsid w:val="00143196"/>
    <w:rPr>
      <w:i/>
      <w:iCs/>
    </w:rPr>
  </w:style>
  <w:style w:type="paragraph" w:styleId="a6">
    <w:name w:val="Body Text Indent"/>
    <w:basedOn w:val="a"/>
    <w:link w:val="a7"/>
    <w:rsid w:val="00E104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E10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10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E10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10433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b">
    <w:name w:val="Hyperlink"/>
    <w:rsid w:val="00E1043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97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42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1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07AB8-E8FE-45EB-ABA6-3A63DEB8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Хрущёва Наталия Владимировна</cp:lastModifiedBy>
  <cp:revision>14</cp:revision>
  <cp:lastPrinted>2023-03-16T04:30:00Z</cp:lastPrinted>
  <dcterms:created xsi:type="dcterms:W3CDTF">2024-03-04T22:40:00Z</dcterms:created>
  <dcterms:modified xsi:type="dcterms:W3CDTF">2024-03-06T07:40:00Z</dcterms:modified>
</cp:coreProperties>
</file>